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438C" w14:textId="7EBA6BB6" w:rsidR="00C626BA" w:rsidRDefault="00027DCE" w:rsidP="00C626BA">
      <w:pPr>
        <w:tabs>
          <w:tab w:val="left" w:pos="2788"/>
        </w:tabs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0F51088" wp14:editId="4457613C">
            <wp:simplePos x="0" y="0"/>
            <wp:positionH relativeFrom="column">
              <wp:posOffset>62865</wp:posOffset>
            </wp:positionH>
            <wp:positionV relativeFrom="paragraph">
              <wp:posOffset>114935</wp:posOffset>
            </wp:positionV>
            <wp:extent cx="5940425" cy="1052830"/>
            <wp:effectExtent l="0" t="0" r="3175" b="0"/>
            <wp:wrapNone/>
            <wp:docPr id="2264386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3866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E12B9" w14:textId="72A48A1A" w:rsidR="00D80F9D" w:rsidRDefault="00D80F9D" w:rsidP="00086E21">
      <w:pPr>
        <w:rPr>
          <w:rFonts w:ascii="Arial" w:hAnsi="Arial" w:cs="Arial"/>
          <w:sz w:val="32"/>
        </w:rPr>
      </w:pPr>
    </w:p>
    <w:p w14:paraId="20DFCBDE" w14:textId="72B08C09" w:rsidR="004A5277" w:rsidRDefault="004A5277" w:rsidP="00086E21">
      <w:pPr>
        <w:rPr>
          <w:rFonts w:ascii="Arial" w:hAnsi="Arial" w:cs="Arial"/>
          <w:sz w:val="18"/>
          <w:szCs w:val="18"/>
          <w:u w:val="single"/>
        </w:rPr>
      </w:pPr>
    </w:p>
    <w:p w14:paraId="4FD022C1" w14:textId="77777777" w:rsidR="004A5277" w:rsidRDefault="004A5277" w:rsidP="00086E21">
      <w:pPr>
        <w:rPr>
          <w:rFonts w:ascii="Arial" w:hAnsi="Arial" w:cs="Arial"/>
          <w:sz w:val="18"/>
          <w:szCs w:val="18"/>
          <w:u w:val="single"/>
        </w:rPr>
      </w:pPr>
    </w:p>
    <w:p w14:paraId="6117832B" w14:textId="77777777" w:rsidR="004A5277" w:rsidRDefault="004A5277" w:rsidP="00086E21">
      <w:pPr>
        <w:rPr>
          <w:rFonts w:ascii="Arial" w:hAnsi="Arial" w:cs="Arial"/>
          <w:sz w:val="18"/>
          <w:szCs w:val="18"/>
          <w:u w:val="single"/>
        </w:rPr>
      </w:pPr>
    </w:p>
    <w:p w14:paraId="2612F0A4" w14:textId="03238F27" w:rsidR="004A5277" w:rsidRDefault="004A5277" w:rsidP="00086E21">
      <w:pPr>
        <w:rPr>
          <w:rFonts w:ascii="Arial" w:hAnsi="Arial" w:cs="Arial"/>
          <w:sz w:val="18"/>
          <w:szCs w:val="18"/>
          <w:u w:val="single"/>
        </w:rPr>
      </w:pPr>
    </w:p>
    <w:p w14:paraId="3A8111B6" w14:textId="77777777" w:rsidR="004A5277" w:rsidRDefault="004A5277" w:rsidP="00086E21">
      <w:pPr>
        <w:rPr>
          <w:rFonts w:ascii="Arial" w:hAnsi="Arial" w:cs="Arial"/>
          <w:sz w:val="18"/>
          <w:szCs w:val="18"/>
          <w:u w:val="single"/>
        </w:rPr>
      </w:pPr>
    </w:p>
    <w:p w14:paraId="377E7081" w14:textId="77777777" w:rsidR="004A5277" w:rsidRDefault="004A5277" w:rsidP="00086E21">
      <w:pPr>
        <w:rPr>
          <w:rFonts w:ascii="Arial" w:hAnsi="Arial" w:cs="Arial"/>
          <w:sz w:val="18"/>
          <w:szCs w:val="18"/>
          <w:u w:val="single"/>
        </w:rPr>
      </w:pPr>
    </w:p>
    <w:p w14:paraId="6224AB4C" w14:textId="77777777" w:rsidR="004A5277" w:rsidRDefault="004A5277" w:rsidP="00086E21">
      <w:pPr>
        <w:rPr>
          <w:rFonts w:ascii="Arial" w:hAnsi="Arial" w:cs="Arial"/>
          <w:sz w:val="18"/>
          <w:szCs w:val="18"/>
          <w:u w:val="single"/>
        </w:rPr>
      </w:pPr>
    </w:p>
    <w:p w14:paraId="71405999" w14:textId="77777777" w:rsidR="004A5277" w:rsidRDefault="004A5277" w:rsidP="00086E21">
      <w:pPr>
        <w:rPr>
          <w:rFonts w:ascii="Arial" w:hAnsi="Arial" w:cs="Arial"/>
          <w:sz w:val="18"/>
          <w:szCs w:val="18"/>
          <w:u w:val="single"/>
        </w:rPr>
      </w:pPr>
    </w:p>
    <w:p w14:paraId="50F7CCA1" w14:textId="265D28F6" w:rsidR="00086E21" w:rsidRPr="006C39C5" w:rsidRDefault="00086E21" w:rsidP="00086E21">
      <w:pPr>
        <w:rPr>
          <w:rFonts w:ascii="Arial" w:hAnsi="Arial" w:cs="Arial"/>
          <w:sz w:val="18"/>
          <w:szCs w:val="18"/>
        </w:rPr>
      </w:pPr>
      <w:r w:rsidRPr="00E968B8">
        <w:rPr>
          <w:rFonts w:ascii="Arial" w:hAnsi="Arial" w:cs="Arial"/>
          <w:b/>
          <w:bCs/>
          <w:sz w:val="24"/>
          <w:szCs w:val="24"/>
          <w:u w:val="single"/>
        </w:rPr>
        <w:t>1 день</w:t>
      </w:r>
      <w:r w:rsidRPr="006C39C5">
        <w:rPr>
          <w:rFonts w:ascii="Arial" w:hAnsi="Arial" w:cs="Arial"/>
          <w:sz w:val="18"/>
          <w:szCs w:val="18"/>
        </w:rPr>
        <w:t xml:space="preserve">: </w:t>
      </w:r>
      <w:r w:rsidRPr="00ED2212">
        <w:rPr>
          <w:rFonts w:ascii="Arial" w:hAnsi="Arial" w:cs="Arial"/>
          <w:b/>
          <w:bCs/>
        </w:rPr>
        <w:t>Нижний Новгород</w:t>
      </w:r>
      <w:r w:rsidRPr="00ED2212">
        <w:rPr>
          <w:rFonts w:ascii="Arial" w:hAnsi="Arial" w:cs="Arial"/>
        </w:rPr>
        <w:t xml:space="preserve"> </w:t>
      </w:r>
      <w:r w:rsidRPr="006C39C5">
        <w:rPr>
          <w:rFonts w:ascii="Arial" w:hAnsi="Arial" w:cs="Arial"/>
          <w:sz w:val="18"/>
          <w:szCs w:val="18"/>
        </w:rPr>
        <w:t xml:space="preserve">(работа транспорта и гида </w:t>
      </w:r>
      <w:r w:rsidR="00AE19F9" w:rsidRPr="00AE19F9">
        <w:rPr>
          <w:rFonts w:ascii="Arial" w:hAnsi="Arial" w:cs="Arial"/>
          <w:b/>
          <w:bCs/>
          <w:sz w:val="18"/>
          <w:szCs w:val="18"/>
        </w:rPr>
        <w:t>≈</w:t>
      </w:r>
      <w:r w:rsidR="00AE19F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006470A1">
        <w:rPr>
          <w:rFonts w:ascii="Arial" w:hAnsi="Arial" w:cs="Arial"/>
          <w:sz w:val="18"/>
          <w:szCs w:val="18"/>
        </w:rPr>
        <w:t>8</w:t>
      </w:r>
      <w:r w:rsidRPr="006C39C5">
        <w:rPr>
          <w:rFonts w:ascii="Arial" w:hAnsi="Arial" w:cs="Arial"/>
          <w:sz w:val="18"/>
          <w:szCs w:val="18"/>
        </w:rPr>
        <w:t xml:space="preserve">  часов</w:t>
      </w:r>
      <w:proofErr w:type="gramEnd"/>
      <w:r w:rsidRPr="006C39C5">
        <w:rPr>
          <w:rFonts w:ascii="Arial" w:hAnsi="Arial" w:cs="Arial"/>
          <w:sz w:val="18"/>
          <w:szCs w:val="18"/>
        </w:rPr>
        <w:t>)</w:t>
      </w:r>
    </w:p>
    <w:p w14:paraId="4D722982" w14:textId="73A0E301" w:rsidR="00086E21" w:rsidRPr="006C39C5" w:rsidRDefault="00086E21" w:rsidP="00086E21">
      <w:pPr>
        <w:rPr>
          <w:rFonts w:ascii="Arial" w:hAnsi="Arial" w:cs="Arial"/>
          <w:b/>
          <w:bCs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Встреча группы на ж/</w:t>
      </w:r>
      <w:proofErr w:type="gramStart"/>
      <w:r w:rsidRPr="006C39C5">
        <w:rPr>
          <w:rFonts w:ascii="Arial" w:hAnsi="Arial" w:cs="Arial"/>
          <w:b/>
          <w:bCs/>
          <w:sz w:val="18"/>
          <w:szCs w:val="18"/>
        </w:rPr>
        <w:t>д  вокзале</w:t>
      </w:r>
      <w:proofErr w:type="gramEnd"/>
      <w:r w:rsidRPr="006C39C5">
        <w:rPr>
          <w:rFonts w:ascii="Arial" w:hAnsi="Arial" w:cs="Arial"/>
          <w:b/>
          <w:bCs/>
          <w:sz w:val="18"/>
          <w:szCs w:val="18"/>
        </w:rPr>
        <w:t xml:space="preserve"> у вагон</w:t>
      </w:r>
      <w:r w:rsidR="00892816" w:rsidRPr="006C39C5">
        <w:rPr>
          <w:rFonts w:ascii="Arial" w:hAnsi="Arial" w:cs="Arial"/>
          <w:b/>
          <w:bCs/>
          <w:sz w:val="18"/>
          <w:szCs w:val="18"/>
        </w:rPr>
        <w:t>а</w:t>
      </w:r>
      <w:r w:rsidRPr="006C39C5">
        <w:rPr>
          <w:rFonts w:ascii="Arial" w:hAnsi="Arial" w:cs="Arial"/>
          <w:b/>
          <w:bCs/>
          <w:sz w:val="18"/>
          <w:szCs w:val="18"/>
        </w:rPr>
        <w:t>.</w:t>
      </w:r>
    </w:p>
    <w:p w14:paraId="2FAF4515" w14:textId="4D6B9865" w:rsidR="00086E21" w:rsidRPr="006C39C5" w:rsidRDefault="00EF0CD5" w:rsidP="00086E21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11:00</w:t>
      </w:r>
      <w:r w:rsidRPr="006C39C5">
        <w:rPr>
          <w:rFonts w:ascii="Arial" w:hAnsi="Arial" w:cs="Arial"/>
          <w:sz w:val="18"/>
          <w:szCs w:val="18"/>
        </w:rPr>
        <w:t xml:space="preserve"> </w:t>
      </w:r>
      <w:r w:rsidR="00086E21" w:rsidRPr="006C39C5">
        <w:rPr>
          <w:rFonts w:ascii="Arial" w:hAnsi="Arial" w:cs="Arial"/>
          <w:sz w:val="18"/>
          <w:szCs w:val="18"/>
        </w:rPr>
        <w:t>Завтрак в кафе города.</w:t>
      </w:r>
    </w:p>
    <w:p w14:paraId="1E657F27" w14:textId="66960FA5" w:rsidR="00086E21" w:rsidRPr="006C39C5" w:rsidRDefault="004E101A" w:rsidP="00086E21">
      <w:pPr>
        <w:rPr>
          <w:rFonts w:ascii="Arial" w:hAnsi="Arial" w:cs="Arial"/>
          <w:b/>
          <w:bCs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 xml:space="preserve">12:15 </w:t>
      </w:r>
      <w:r w:rsidR="00086E21" w:rsidRPr="006C39C5">
        <w:rPr>
          <w:rFonts w:ascii="Arial" w:hAnsi="Arial" w:cs="Arial"/>
          <w:b/>
          <w:bCs/>
          <w:sz w:val="18"/>
          <w:szCs w:val="18"/>
        </w:rPr>
        <w:t xml:space="preserve">Экскурсия в Усадьбу Рукавишниковых </w:t>
      </w:r>
    </w:p>
    <w:p w14:paraId="58389E4C" w14:textId="1AD6FFDA" w:rsidR="00CD431E" w:rsidRPr="006C39C5" w:rsidRDefault="00CD431E" w:rsidP="00086E21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sz w:val="18"/>
          <w:szCs w:val="18"/>
        </w:rPr>
        <w:t>Особняк на высоком берегу Волги легко спутать с императорским дворцом — настолько пышно и монументально выглядит эта бывшая купеческая усадьба. Сегодня она превратилась в музей, где бережно восстановлена атмосфера прошлого: гостей встречают аутентичные интерьеры и коллекции живописи и декоративно-прикладного искусства. Рассказываем, благодаря кому и как появился этот шедевр архитектуры в Нижнем Новгороде, и что обязательно стоит увидеть в его залах прямо сейчас.</w:t>
      </w:r>
    </w:p>
    <w:p w14:paraId="1E4D3C44" w14:textId="77777777" w:rsidR="004729B3" w:rsidRPr="006C39C5" w:rsidRDefault="00086E21" w:rsidP="00086E21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Обзорная автобусно-пешеходная экскурсия</w:t>
      </w:r>
      <w:r w:rsidRPr="006C39C5">
        <w:rPr>
          <w:rFonts w:ascii="Arial" w:hAnsi="Arial" w:cs="Arial"/>
          <w:sz w:val="18"/>
          <w:szCs w:val="18"/>
        </w:rPr>
        <w:t xml:space="preserve"> по городу Нижнему Новгороду знакомит с историй города, начиная с ХIII века до наших дней. Туристов восхитят прекрасные панорамы заречной части </w:t>
      </w:r>
      <w:proofErr w:type="gramStart"/>
      <w:r w:rsidRPr="006C39C5">
        <w:rPr>
          <w:rFonts w:ascii="Arial" w:hAnsi="Arial" w:cs="Arial"/>
          <w:sz w:val="18"/>
          <w:szCs w:val="18"/>
        </w:rPr>
        <w:t>города,  слияние</w:t>
      </w:r>
      <w:proofErr w:type="gramEnd"/>
      <w:r w:rsidRPr="006C39C5">
        <w:rPr>
          <w:rFonts w:ascii="Arial" w:hAnsi="Arial" w:cs="Arial"/>
          <w:sz w:val="18"/>
          <w:szCs w:val="18"/>
        </w:rPr>
        <w:t xml:space="preserve"> Волги и Оки, великолепные </w:t>
      </w:r>
      <w:proofErr w:type="gramStart"/>
      <w:r w:rsidRPr="006C39C5">
        <w:rPr>
          <w:rFonts w:ascii="Arial" w:hAnsi="Arial" w:cs="Arial"/>
          <w:sz w:val="18"/>
          <w:szCs w:val="18"/>
        </w:rPr>
        <w:t>заволжские  дали</w:t>
      </w:r>
      <w:proofErr w:type="gramEnd"/>
      <w:r w:rsidRPr="006C39C5">
        <w:rPr>
          <w:rFonts w:ascii="Arial" w:hAnsi="Arial" w:cs="Arial"/>
          <w:sz w:val="18"/>
          <w:szCs w:val="18"/>
        </w:rPr>
        <w:t xml:space="preserve">. Полюбуетесь самым красивым храмом города – церковью Рождества Пресвятой Богородицы, знаменитой Чкаловской лестницей, жилой застройкой разных эпох, </w:t>
      </w:r>
      <w:proofErr w:type="gramStart"/>
      <w:r w:rsidRPr="006C39C5">
        <w:rPr>
          <w:rFonts w:ascii="Arial" w:hAnsi="Arial" w:cs="Arial"/>
          <w:sz w:val="18"/>
          <w:szCs w:val="18"/>
        </w:rPr>
        <w:t>памятниками  нашим</w:t>
      </w:r>
      <w:proofErr w:type="gramEnd"/>
      <w:r w:rsidRPr="006C39C5">
        <w:rPr>
          <w:rFonts w:ascii="Arial" w:hAnsi="Arial" w:cs="Arial"/>
          <w:sz w:val="18"/>
          <w:szCs w:val="18"/>
        </w:rPr>
        <w:t xml:space="preserve"> славным землякам: летчикам П. Нестерову и В. Чкалову, писателю </w:t>
      </w:r>
    </w:p>
    <w:p w14:paraId="36CBB3BD" w14:textId="1483C5F0" w:rsidR="00086E21" w:rsidRDefault="00086E21" w:rsidP="00086E21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sz w:val="18"/>
          <w:szCs w:val="18"/>
        </w:rPr>
        <w:t xml:space="preserve">М. </w:t>
      </w:r>
      <w:proofErr w:type="gramStart"/>
      <w:r w:rsidRPr="006C39C5">
        <w:rPr>
          <w:rFonts w:ascii="Arial" w:hAnsi="Arial" w:cs="Arial"/>
          <w:sz w:val="18"/>
          <w:szCs w:val="18"/>
        </w:rPr>
        <w:t>Горькому,  «</w:t>
      </w:r>
      <w:proofErr w:type="gramEnd"/>
      <w:r w:rsidRPr="006C39C5">
        <w:rPr>
          <w:rFonts w:ascii="Arial" w:hAnsi="Arial" w:cs="Arial"/>
          <w:sz w:val="18"/>
          <w:szCs w:val="18"/>
        </w:rPr>
        <w:t xml:space="preserve">великому патриоту земли русской» К. Минину. </w:t>
      </w:r>
    </w:p>
    <w:p w14:paraId="63705686" w14:textId="67B44804" w:rsidR="0044039E" w:rsidRPr="006C39C5" w:rsidRDefault="0044039E" w:rsidP="00086E21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 xml:space="preserve">13:20 Обед в кафе </w:t>
      </w:r>
      <w:proofErr w:type="spellStart"/>
      <w:r w:rsidRPr="006C39C5">
        <w:rPr>
          <w:rFonts w:ascii="Arial" w:hAnsi="Arial" w:cs="Arial"/>
          <w:b/>
          <w:bCs/>
          <w:sz w:val="18"/>
          <w:szCs w:val="18"/>
        </w:rPr>
        <w:t>г.Н.Новгорода</w:t>
      </w:r>
      <w:proofErr w:type="spellEnd"/>
      <w:r w:rsidRPr="006C39C5">
        <w:rPr>
          <w:rFonts w:ascii="Arial" w:hAnsi="Arial" w:cs="Arial"/>
          <w:b/>
          <w:bCs/>
          <w:sz w:val="18"/>
          <w:szCs w:val="18"/>
        </w:rPr>
        <w:t>.</w:t>
      </w:r>
    </w:p>
    <w:p w14:paraId="6E92C5FD" w14:textId="56B74D2A" w:rsidR="00C61074" w:rsidRPr="006C39C5" w:rsidRDefault="00086E21" w:rsidP="00086E21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Экскурсия по Нижегородскому Кремлю</w:t>
      </w:r>
      <w:r w:rsidRPr="006C39C5">
        <w:rPr>
          <w:rFonts w:ascii="Arial" w:hAnsi="Arial" w:cs="Arial"/>
          <w:sz w:val="18"/>
          <w:szCs w:val="18"/>
        </w:rPr>
        <w:t xml:space="preserve">, </w:t>
      </w:r>
      <w:r w:rsidR="007B7B99" w:rsidRPr="006C39C5">
        <w:rPr>
          <w:rFonts w:ascii="Arial" w:hAnsi="Arial" w:cs="Arial"/>
          <w:sz w:val="18"/>
          <w:szCs w:val="18"/>
        </w:rPr>
        <w:t xml:space="preserve">— сердце древнего города, величественная каменная крепость, раскинувшаяся на высоком правом берегу в месте слияния двух великих рек, Оки и </w:t>
      </w:r>
      <w:proofErr w:type="gramStart"/>
      <w:r w:rsidR="007B7B99" w:rsidRPr="006C39C5">
        <w:rPr>
          <w:rFonts w:ascii="Arial" w:hAnsi="Arial" w:cs="Arial"/>
          <w:sz w:val="18"/>
          <w:szCs w:val="18"/>
        </w:rPr>
        <w:t>Волги .</w:t>
      </w:r>
      <w:proofErr w:type="gramEnd"/>
      <w:r w:rsidR="007B7B99" w:rsidRPr="006C39C5">
        <w:rPr>
          <w:rFonts w:ascii="Arial" w:hAnsi="Arial" w:cs="Arial"/>
          <w:sz w:val="18"/>
          <w:szCs w:val="18"/>
        </w:rPr>
        <w:t xml:space="preserve"> Это не просто памятник архитектуры, а главный общественно-политический и историко-художественный комплекс Нижнего Новгорода, официальная резиденция губернатора и полпреда президента</w:t>
      </w:r>
    </w:p>
    <w:p w14:paraId="0C7F9DFE" w14:textId="4C61CA8D" w:rsidR="00086E21" w:rsidRPr="006C39C5" w:rsidRDefault="00086E21" w:rsidP="00086E21">
      <w:pPr>
        <w:rPr>
          <w:rFonts w:ascii="Arial" w:hAnsi="Arial" w:cs="Arial"/>
          <w:b/>
          <w:bCs/>
          <w:sz w:val="18"/>
          <w:szCs w:val="18"/>
        </w:rPr>
      </w:pPr>
    </w:p>
    <w:p w14:paraId="31BB7B7F" w14:textId="206DC619" w:rsidR="00086E21" w:rsidRPr="006C39C5" w:rsidRDefault="0044039E" w:rsidP="00086E21">
      <w:pPr>
        <w:rPr>
          <w:rFonts w:ascii="Arial" w:hAnsi="Arial" w:cs="Arial"/>
          <w:sz w:val="18"/>
          <w:szCs w:val="18"/>
        </w:rPr>
      </w:pPr>
      <w:r w:rsidRPr="0044039E">
        <w:rPr>
          <w:rFonts w:ascii="Arial" w:hAnsi="Arial" w:cs="Arial"/>
          <w:b/>
          <w:bCs/>
          <w:sz w:val="18"/>
          <w:szCs w:val="18"/>
        </w:rPr>
        <w:t>16:30</w:t>
      </w:r>
      <w:r w:rsidR="00086E21" w:rsidRPr="006C39C5">
        <w:rPr>
          <w:rFonts w:ascii="Arial" w:hAnsi="Arial" w:cs="Arial"/>
          <w:sz w:val="18"/>
          <w:szCs w:val="18"/>
        </w:rPr>
        <w:t>Трансфер в гостиницу размещение.</w:t>
      </w:r>
    </w:p>
    <w:p w14:paraId="3BE5C9F6" w14:textId="5A074694" w:rsidR="002C063E" w:rsidRPr="004B7C0B" w:rsidRDefault="004B7C0B" w:rsidP="00086E21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4B7C0B">
        <w:rPr>
          <w:rFonts w:ascii="Arial" w:hAnsi="Arial" w:cs="Arial"/>
          <w:b/>
          <w:bCs/>
          <w:sz w:val="18"/>
          <w:szCs w:val="18"/>
          <w:u w:val="single"/>
        </w:rPr>
        <w:t>-------------------------------------------------------------------------------------------------------------------</w:t>
      </w:r>
    </w:p>
    <w:p w14:paraId="63345AB6" w14:textId="04A155F6" w:rsidR="00086E21" w:rsidRPr="006C39C5" w:rsidRDefault="00086E21" w:rsidP="00086E21">
      <w:pPr>
        <w:rPr>
          <w:rFonts w:ascii="Arial" w:hAnsi="Arial" w:cs="Arial"/>
          <w:sz w:val="18"/>
          <w:szCs w:val="18"/>
        </w:rPr>
      </w:pPr>
      <w:r w:rsidRPr="00E968B8">
        <w:rPr>
          <w:rFonts w:ascii="Arial" w:hAnsi="Arial" w:cs="Arial"/>
          <w:b/>
          <w:bCs/>
          <w:sz w:val="24"/>
          <w:szCs w:val="24"/>
          <w:u w:val="single"/>
        </w:rPr>
        <w:t>2 день</w:t>
      </w:r>
      <w:r w:rsidRPr="006C39C5">
        <w:rPr>
          <w:rFonts w:ascii="Arial" w:hAnsi="Arial" w:cs="Arial"/>
          <w:sz w:val="18"/>
          <w:szCs w:val="18"/>
        </w:rPr>
        <w:t xml:space="preserve">: </w:t>
      </w:r>
      <w:r w:rsidR="008C439E" w:rsidRPr="00ED2212">
        <w:rPr>
          <w:rFonts w:ascii="Arial" w:hAnsi="Arial" w:cs="Arial"/>
          <w:b/>
          <w:bCs/>
        </w:rPr>
        <w:t>Нижний Новгород</w:t>
      </w:r>
      <w:r w:rsidR="008C439E" w:rsidRPr="00ED2212">
        <w:rPr>
          <w:rFonts w:ascii="Arial" w:hAnsi="Arial" w:cs="Arial"/>
        </w:rPr>
        <w:t xml:space="preserve"> </w:t>
      </w:r>
      <w:r w:rsidR="008C439E" w:rsidRPr="006C39C5">
        <w:rPr>
          <w:rFonts w:ascii="Arial" w:hAnsi="Arial" w:cs="Arial"/>
          <w:sz w:val="18"/>
          <w:szCs w:val="18"/>
        </w:rPr>
        <w:t xml:space="preserve">(работа транспорта и гида </w:t>
      </w:r>
      <w:r w:rsidR="00AE19F9" w:rsidRPr="00AE19F9">
        <w:rPr>
          <w:rFonts w:ascii="Arial" w:hAnsi="Arial" w:cs="Arial"/>
          <w:b/>
          <w:bCs/>
          <w:sz w:val="18"/>
          <w:szCs w:val="18"/>
        </w:rPr>
        <w:t>≈</w:t>
      </w:r>
      <w:r w:rsidR="00AE19F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0006047C">
        <w:rPr>
          <w:rFonts w:ascii="Arial" w:hAnsi="Arial" w:cs="Arial"/>
          <w:sz w:val="18"/>
          <w:szCs w:val="18"/>
        </w:rPr>
        <w:t>6</w:t>
      </w:r>
      <w:r w:rsidR="008C439E" w:rsidRPr="006C39C5">
        <w:rPr>
          <w:rFonts w:ascii="Arial" w:hAnsi="Arial" w:cs="Arial"/>
          <w:sz w:val="18"/>
          <w:szCs w:val="18"/>
        </w:rPr>
        <w:t xml:space="preserve">  часов</w:t>
      </w:r>
      <w:proofErr w:type="gramEnd"/>
      <w:r w:rsidR="008C439E" w:rsidRPr="006C39C5">
        <w:rPr>
          <w:rFonts w:ascii="Arial" w:hAnsi="Arial" w:cs="Arial"/>
          <w:sz w:val="18"/>
          <w:szCs w:val="18"/>
        </w:rPr>
        <w:t>)</w:t>
      </w:r>
    </w:p>
    <w:p w14:paraId="6A88E7FC" w14:textId="0D338501" w:rsidR="00086E21" w:rsidRPr="006C39C5" w:rsidRDefault="00FB0190" w:rsidP="00086E21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08:00</w:t>
      </w:r>
      <w:r w:rsidRPr="006C39C5">
        <w:rPr>
          <w:rFonts w:ascii="Arial" w:hAnsi="Arial" w:cs="Arial"/>
          <w:sz w:val="18"/>
          <w:szCs w:val="18"/>
        </w:rPr>
        <w:t xml:space="preserve"> </w:t>
      </w:r>
      <w:r w:rsidR="00086E21" w:rsidRPr="006C39C5">
        <w:rPr>
          <w:rFonts w:ascii="Arial" w:hAnsi="Arial" w:cs="Arial"/>
          <w:sz w:val="18"/>
          <w:szCs w:val="18"/>
        </w:rPr>
        <w:t xml:space="preserve">Завтрак в кафе гостиницы., </w:t>
      </w:r>
    </w:p>
    <w:p w14:paraId="21388FA8" w14:textId="243A2822" w:rsidR="00086E21" w:rsidRPr="006C39C5" w:rsidRDefault="00FB0190" w:rsidP="00086E21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09:00</w:t>
      </w:r>
      <w:r w:rsidRPr="006C39C5">
        <w:rPr>
          <w:rFonts w:ascii="Arial" w:hAnsi="Arial" w:cs="Arial"/>
          <w:sz w:val="18"/>
          <w:szCs w:val="18"/>
        </w:rPr>
        <w:t xml:space="preserve"> </w:t>
      </w:r>
      <w:r w:rsidR="00086E21" w:rsidRPr="006C39C5">
        <w:rPr>
          <w:rFonts w:ascii="Arial" w:hAnsi="Arial" w:cs="Arial"/>
          <w:sz w:val="18"/>
          <w:szCs w:val="18"/>
        </w:rPr>
        <w:t>Встреча гида с группой в холле</w:t>
      </w:r>
      <w:r w:rsidR="009C144C" w:rsidRPr="006C39C5">
        <w:rPr>
          <w:rFonts w:ascii="Arial" w:hAnsi="Arial" w:cs="Arial"/>
          <w:sz w:val="18"/>
          <w:szCs w:val="18"/>
        </w:rPr>
        <w:t>, отправление на экскурсию.</w:t>
      </w:r>
    </w:p>
    <w:p w14:paraId="2173D900" w14:textId="786FD7F8" w:rsidR="00086E21" w:rsidRPr="006C39C5" w:rsidRDefault="00FE08FB" w:rsidP="00086E21">
      <w:pPr>
        <w:rPr>
          <w:rFonts w:ascii="Arial" w:hAnsi="Arial" w:cs="Arial"/>
          <w:b/>
          <w:bCs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 xml:space="preserve">10:30 </w:t>
      </w:r>
      <w:r w:rsidR="00086E21" w:rsidRPr="006C39C5">
        <w:rPr>
          <w:rFonts w:ascii="Arial" w:hAnsi="Arial" w:cs="Arial"/>
          <w:b/>
          <w:bCs/>
          <w:sz w:val="18"/>
          <w:szCs w:val="18"/>
        </w:rPr>
        <w:t xml:space="preserve">Нижегородская канатная дорога </w:t>
      </w:r>
    </w:p>
    <w:p w14:paraId="4CDCB5F6" w14:textId="3F80CE0C" w:rsidR="001F67A3" w:rsidRPr="006C39C5" w:rsidRDefault="00EA3CDB" w:rsidP="00086E21">
      <w:pPr>
        <w:rPr>
          <w:rFonts w:ascii="Arial" w:hAnsi="Arial" w:cs="Arial"/>
          <w:sz w:val="18"/>
          <w:szCs w:val="18"/>
        </w:rPr>
      </w:pPr>
      <w:r w:rsidRPr="00EA3CDB">
        <w:rPr>
          <w:rFonts w:ascii="Arial" w:hAnsi="Arial" w:cs="Arial"/>
          <w:sz w:val="18"/>
          <w:szCs w:val="18"/>
        </w:rPr>
        <w:t xml:space="preserve">Уникальная пассажирская канатная переправа через Волгу, соединяющая Нижний Новгород с городом-спутником </w:t>
      </w:r>
      <w:proofErr w:type="gramStart"/>
      <w:r w:rsidRPr="00EA3CDB">
        <w:rPr>
          <w:rFonts w:ascii="Arial" w:hAnsi="Arial" w:cs="Arial"/>
          <w:sz w:val="18"/>
          <w:szCs w:val="18"/>
        </w:rPr>
        <w:t>Бор .</w:t>
      </w:r>
      <w:proofErr w:type="gramEnd"/>
      <w:r w:rsidRPr="00EA3CDB">
        <w:rPr>
          <w:rFonts w:ascii="Arial" w:hAnsi="Arial" w:cs="Arial"/>
          <w:sz w:val="18"/>
          <w:szCs w:val="18"/>
        </w:rPr>
        <w:t xml:space="preserve"> Это не просто туристический аттракцион, а полноценный общественный транспорт, который ежедневно перевозит тысячи пассажиров. Является единственной в России и Европе с пролетом длиной в 861,2 метра, проходящим над водой. </w:t>
      </w:r>
      <w:r w:rsidR="001F67A3" w:rsidRPr="00EA3CDB">
        <w:rPr>
          <w:rFonts w:ascii="Arial" w:hAnsi="Arial" w:cs="Arial"/>
          <w:sz w:val="18"/>
          <w:szCs w:val="18"/>
        </w:rPr>
        <w:t>Крупнейшая в Европе среди городских</w:t>
      </w:r>
      <w:r w:rsidR="001F67A3" w:rsidRPr="006C39C5">
        <w:rPr>
          <w:rFonts w:ascii="Arial" w:hAnsi="Arial" w:cs="Arial"/>
          <w:sz w:val="18"/>
          <w:szCs w:val="18"/>
        </w:rPr>
        <w:t xml:space="preserve"> это самая длинная канатная дорога в Европе.</w:t>
      </w:r>
    </w:p>
    <w:p w14:paraId="7508D8B2" w14:textId="3FF79FBF" w:rsidR="001F67A3" w:rsidRPr="006C39C5" w:rsidRDefault="009811F2" w:rsidP="00086E21">
      <w:pPr>
        <w:rPr>
          <w:rFonts w:ascii="Arial" w:hAnsi="Arial" w:cs="Arial"/>
          <w:sz w:val="18"/>
          <w:szCs w:val="18"/>
        </w:rPr>
      </w:pPr>
      <w:r w:rsidRPr="009811F2">
        <w:rPr>
          <w:rFonts w:ascii="Arial" w:hAnsi="Arial" w:cs="Arial"/>
          <w:b/>
          <w:bCs/>
          <w:sz w:val="18"/>
          <w:szCs w:val="18"/>
        </w:rPr>
        <w:t xml:space="preserve">12:00 </w:t>
      </w:r>
      <w:r w:rsidRPr="006C39C5">
        <w:rPr>
          <w:rFonts w:ascii="Arial" w:hAnsi="Arial" w:cs="Arial"/>
          <w:b/>
          <w:bCs/>
          <w:sz w:val="18"/>
          <w:szCs w:val="18"/>
        </w:rPr>
        <w:t>Обед в кафе города</w:t>
      </w:r>
      <w:r w:rsidRPr="006C39C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458A133" w14:textId="48AF73FD" w:rsidR="00086E21" w:rsidRPr="006C39C5" w:rsidRDefault="00FE08FB" w:rsidP="00086E21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1</w:t>
      </w:r>
      <w:r w:rsidR="009811F2">
        <w:rPr>
          <w:rFonts w:ascii="Arial" w:hAnsi="Arial" w:cs="Arial"/>
          <w:b/>
          <w:bCs/>
          <w:sz w:val="18"/>
          <w:szCs w:val="18"/>
        </w:rPr>
        <w:t>3</w:t>
      </w:r>
      <w:r w:rsidRPr="006C39C5">
        <w:rPr>
          <w:rFonts w:ascii="Arial" w:hAnsi="Arial" w:cs="Arial"/>
          <w:b/>
          <w:bCs/>
          <w:sz w:val="18"/>
          <w:szCs w:val="18"/>
        </w:rPr>
        <w:t xml:space="preserve">:00 </w:t>
      </w:r>
      <w:r w:rsidR="00086E21" w:rsidRPr="006C39C5">
        <w:rPr>
          <w:rFonts w:ascii="Arial" w:hAnsi="Arial" w:cs="Arial"/>
          <w:b/>
          <w:bCs/>
          <w:sz w:val="18"/>
          <w:szCs w:val="18"/>
        </w:rPr>
        <w:t>Музей-квартира А.М. Горького</w:t>
      </w:r>
      <w:r w:rsidR="00086E21" w:rsidRPr="006C39C5">
        <w:rPr>
          <w:rFonts w:ascii="Arial" w:hAnsi="Arial" w:cs="Arial"/>
          <w:sz w:val="18"/>
          <w:szCs w:val="18"/>
        </w:rPr>
        <w:t xml:space="preserve"> </w:t>
      </w:r>
      <w:r w:rsidR="009E5AE9" w:rsidRPr="006C39C5">
        <w:rPr>
          <w:rFonts w:ascii="Arial" w:hAnsi="Arial" w:cs="Arial"/>
          <w:sz w:val="18"/>
          <w:szCs w:val="18"/>
        </w:rPr>
        <w:t>Квартира А.М. Горького была центром культурной, художественной и общественной жизни Нижнего Новгорода начала XX в. Здесь завершалась работа над пьесой «На дне», сделаны первые наброски к повести «Мать», написана поэма «Человек», обдумывалась пьеса «Дачники». Корреспонденты и гости Горького — Л.Н. Толстой, И.А. Бунин, А.П. Чехов, Е.Н. Чириков, И.Е. Репин и другие деятели культуры и искусства, в т. ч. и самый близкий друг — Ф.И. Шаляпин.</w:t>
      </w:r>
    </w:p>
    <w:p w14:paraId="42FBE2B3" w14:textId="77777777" w:rsidR="00DB4C62" w:rsidRPr="006C39C5" w:rsidRDefault="00DB4C62" w:rsidP="00086E21">
      <w:pPr>
        <w:rPr>
          <w:rFonts w:ascii="Arial" w:hAnsi="Arial" w:cs="Arial"/>
          <w:sz w:val="18"/>
          <w:szCs w:val="18"/>
        </w:rPr>
      </w:pPr>
    </w:p>
    <w:p w14:paraId="15C3DF04" w14:textId="52E10B93" w:rsidR="002C063E" w:rsidRDefault="00086E21" w:rsidP="004E4EDB">
      <w:pPr>
        <w:rPr>
          <w:rFonts w:ascii="Arial" w:hAnsi="Arial" w:cs="Arial"/>
          <w:b/>
          <w:bCs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1</w:t>
      </w:r>
      <w:r w:rsidR="000E0128" w:rsidRPr="006C39C5">
        <w:rPr>
          <w:rFonts w:ascii="Arial" w:hAnsi="Arial" w:cs="Arial"/>
          <w:b/>
          <w:bCs/>
          <w:sz w:val="18"/>
          <w:szCs w:val="18"/>
        </w:rPr>
        <w:t>4</w:t>
      </w:r>
      <w:r w:rsidRPr="006C39C5">
        <w:rPr>
          <w:rFonts w:ascii="Arial" w:hAnsi="Arial" w:cs="Arial"/>
          <w:b/>
          <w:bCs/>
          <w:sz w:val="18"/>
          <w:szCs w:val="18"/>
        </w:rPr>
        <w:t>:</w:t>
      </w:r>
      <w:r w:rsidR="000E0128" w:rsidRPr="006C39C5">
        <w:rPr>
          <w:rFonts w:ascii="Arial" w:hAnsi="Arial" w:cs="Arial"/>
          <w:b/>
          <w:bCs/>
          <w:sz w:val="18"/>
          <w:szCs w:val="18"/>
        </w:rPr>
        <w:t>3</w:t>
      </w:r>
      <w:r w:rsidRPr="006C39C5">
        <w:rPr>
          <w:rFonts w:ascii="Arial" w:hAnsi="Arial" w:cs="Arial"/>
          <w:b/>
          <w:bCs/>
          <w:sz w:val="18"/>
          <w:szCs w:val="18"/>
        </w:rPr>
        <w:t xml:space="preserve">0 Трансфер </w:t>
      </w:r>
      <w:r w:rsidR="0030476E" w:rsidRPr="006C39C5">
        <w:rPr>
          <w:rFonts w:ascii="Arial" w:hAnsi="Arial" w:cs="Arial"/>
          <w:b/>
          <w:bCs/>
          <w:sz w:val="18"/>
          <w:szCs w:val="18"/>
        </w:rPr>
        <w:t>в гостиницу</w:t>
      </w:r>
    </w:p>
    <w:p w14:paraId="14E68EEF" w14:textId="7ADB1316" w:rsidR="006C39C5" w:rsidRPr="004B7C0B" w:rsidRDefault="004B7C0B" w:rsidP="004E4EDB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4B7C0B">
        <w:rPr>
          <w:rFonts w:ascii="Arial" w:hAnsi="Arial" w:cs="Arial"/>
          <w:b/>
          <w:bCs/>
          <w:sz w:val="18"/>
          <w:szCs w:val="18"/>
          <w:u w:val="single"/>
        </w:rPr>
        <w:t>-------------------------------------------------------------------------------------------------------------------</w:t>
      </w:r>
    </w:p>
    <w:p w14:paraId="173426D8" w14:textId="679A55B9" w:rsidR="004E4EDB" w:rsidRPr="006C39C5" w:rsidRDefault="004E4EDB" w:rsidP="004E4EDB">
      <w:pPr>
        <w:rPr>
          <w:rFonts w:ascii="Arial" w:hAnsi="Arial" w:cs="Arial"/>
          <w:sz w:val="18"/>
          <w:szCs w:val="18"/>
        </w:rPr>
      </w:pPr>
      <w:r w:rsidRPr="00E968B8">
        <w:rPr>
          <w:rFonts w:ascii="Arial" w:hAnsi="Arial" w:cs="Arial"/>
          <w:b/>
          <w:bCs/>
          <w:sz w:val="24"/>
          <w:szCs w:val="24"/>
          <w:u w:val="single"/>
        </w:rPr>
        <w:t>3 день</w:t>
      </w:r>
      <w:r w:rsidRPr="006C39C5">
        <w:rPr>
          <w:rFonts w:ascii="Arial" w:hAnsi="Arial" w:cs="Arial"/>
          <w:sz w:val="18"/>
          <w:szCs w:val="18"/>
        </w:rPr>
        <w:t xml:space="preserve">: </w:t>
      </w:r>
      <w:r w:rsidRPr="00ED2212">
        <w:rPr>
          <w:rFonts w:ascii="Arial" w:hAnsi="Arial" w:cs="Arial"/>
          <w:b/>
          <w:bCs/>
        </w:rPr>
        <w:t>Нижний Новгород</w:t>
      </w:r>
      <w:r w:rsidRPr="00ED2212">
        <w:rPr>
          <w:rFonts w:ascii="Arial" w:hAnsi="Arial" w:cs="Arial"/>
        </w:rPr>
        <w:t xml:space="preserve"> </w:t>
      </w:r>
      <w:r w:rsidRPr="006C39C5">
        <w:rPr>
          <w:rFonts w:ascii="Arial" w:hAnsi="Arial" w:cs="Arial"/>
          <w:sz w:val="18"/>
          <w:szCs w:val="18"/>
        </w:rPr>
        <w:t xml:space="preserve">(работа транспорта и гида </w:t>
      </w:r>
      <w:proofErr w:type="gramStart"/>
      <w:r w:rsidRPr="006C39C5">
        <w:rPr>
          <w:rFonts w:ascii="Arial" w:hAnsi="Arial" w:cs="Arial"/>
          <w:sz w:val="18"/>
          <w:szCs w:val="18"/>
        </w:rPr>
        <w:t>–  часов</w:t>
      </w:r>
      <w:proofErr w:type="gramEnd"/>
      <w:r w:rsidRPr="006C39C5">
        <w:rPr>
          <w:rFonts w:ascii="Arial" w:hAnsi="Arial" w:cs="Arial"/>
          <w:sz w:val="18"/>
          <w:szCs w:val="18"/>
        </w:rPr>
        <w:t>)</w:t>
      </w:r>
    </w:p>
    <w:p w14:paraId="46C2E1D1" w14:textId="77777777" w:rsidR="004E4EDB" w:rsidRPr="006C39C5" w:rsidRDefault="004E4EDB" w:rsidP="004E4EDB">
      <w:pPr>
        <w:rPr>
          <w:rFonts w:ascii="Arial" w:hAnsi="Arial" w:cs="Arial"/>
          <w:sz w:val="18"/>
          <w:szCs w:val="18"/>
        </w:rPr>
      </w:pPr>
      <w:r w:rsidRPr="00ED2212">
        <w:rPr>
          <w:rFonts w:ascii="Arial" w:hAnsi="Arial" w:cs="Arial"/>
          <w:sz w:val="24"/>
          <w:szCs w:val="24"/>
        </w:rPr>
        <w:t>Свободный день</w:t>
      </w:r>
      <w:r w:rsidRPr="006C39C5">
        <w:rPr>
          <w:rFonts w:ascii="Arial" w:hAnsi="Arial" w:cs="Arial"/>
          <w:sz w:val="18"/>
          <w:szCs w:val="18"/>
        </w:rPr>
        <w:t>.</w:t>
      </w:r>
    </w:p>
    <w:p w14:paraId="698B7F3B" w14:textId="12553C53" w:rsidR="002C063E" w:rsidRPr="004B7C0B" w:rsidRDefault="004B7C0B" w:rsidP="00086E21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4B7C0B">
        <w:rPr>
          <w:rFonts w:ascii="Arial" w:hAnsi="Arial" w:cs="Arial"/>
          <w:b/>
          <w:bCs/>
          <w:sz w:val="18"/>
          <w:szCs w:val="18"/>
          <w:u w:val="single"/>
        </w:rPr>
        <w:t>-------------------------------------------------------------------------------------------------------------------</w:t>
      </w:r>
    </w:p>
    <w:p w14:paraId="15D09183" w14:textId="0F982FC8" w:rsidR="008C439E" w:rsidRPr="006C39C5" w:rsidRDefault="004E4EDB" w:rsidP="00086E21">
      <w:pPr>
        <w:rPr>
          <w:rFonts w:ascii="Arial" w:hAnsi="Arial" w:cs="Arial"/>
          <w:sz w:val="18"/>
          <w:szCs w:val="18"/>
        </w:rPr>
      </w:pPr>
      <w:r w:rsidRPr="00E968B8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8C439E" w:rsidRPr="00E968B8">
        <w:rPr>
          <w:rFonts w:ascii="Arial" w:hAnsi="Arial" w:cs="Arial"/>
          <w:b/>
          <w:bCs/>
          <w:sz w:val="24"/>
          <w:szCs w:val="24"/>
          <w:u w:val="single"/>
        </w:rPr>
        <w:t xml:space="preserve"> день</w:t>
      </w:r>
      <w:r w:rsidR="008C439E" w:rsidRPr="006C39C5">
        <w:rPr>
          <w:rFonts w:ascii="Arial" w:hAnsi="Arial" w:cs="Arial"/>
          <w:sz w:val="18"/>
          <w:szCs w:val="18"/>
        </w:rPr>
        <w:t xml:space="preserve">: </w:t>
      </w:r>
      <w:r w:rsidR="00462DB1" w:rsidRPr="00ED2212">
        <w:rPr>
          <w:rFonts w:ascii="Arial" w:hAnsi="Arial" w:cs="Arial"/>
          <w:b/>
          <w:bCs/>
        </w:rPr>
        <w:t>Семенов</w:t>
      </w:r>
      <w:r w:rsidR="008C439E" w:rsidRPr="006C39C5">
        <w:rPr>
          <w:rFonts w:ascii="Arial" w:hAnsi="Arial" w:cs="Arial"/>
          <w:sz w:val="18"/>
          <w:szCs w:val="18"/>
        </w:rPr>
        <w:t xml:space="preserve"> (работа транспорта и гида </w:t>
      </w:r>
      <w:r w:rsidR="00AE19F9" w:rsidRPr="00AE19F9">
        <w:rPr>
          <w:rFonts w:ascii="Arial" w:hAnsi="Arial" w:cs="Arial"/>
          <w:b/>
          <w:bCs/>
          <w:sz w:val="18"/>
          <w:szCs w:val="18"/>
        </w:rPr>
        <w:t>≈</w:t>
      </w:r>
      <w:r w:rsidR="00AE19F9">
        <w:rPr>
          <w:rFonts w:ascii="Arial" w:hAnsi="Arial" w:cs="Arial"/>
          <w:b/>
          <w:bCs/>
          <w:sz w:val="18"/>
          <w:szCs w:val="18"/>
        </w:rPr>
        <w:t xml:space="preserve"> </w:t>
      </w:r>
      <w:r w:rsidR="00BD47A9">
        <w:rPr>
          <w:rFonts w:ascii="Arial" w:hAnsi="Arial" w:cs="Arial"/>
          <w:sz w:val="18"/>
          <w:szCs w:val="18"/>
        </w:rPr>
        <w:t>8</w:t>
      </w:r>
      <w:r w:rsidR="008C439E" w:rsidRPr="006C39C5">
        <w:rPr>
          <w:rFonts w:ascii="Arial" w:hAnsi="Arial" w:cs="Arial"/>
          <w:sz w:val="18"/>
          <w:szCs w:val="18"/>
        </w:rPr>
        <w:t xml:space="preserve"> часов)</w:t>
      </w:r>
    </w:p>
    <w:p w14:paraId="7936032D" w14:textId="2D9FBC5B" w:rsidR="004B0CD7" w:rsidRPr="006C39C5" w:rsidRDefault="004B0CD7" w:rsidP="00086E21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08:00</w:t>
      </w:r>
      <w:r w:rsidRPr="006C39C5">
        <w:rPr>
          <w:rFonts w:ascii="Arial" w:hAnsi="Arial" w:cs="Arial"/>
          <w:sz w:val="18"/>
          <w:szCs w:val="18"/>
        </w:rPr>
        <w:t xml:space="preserve"> Завтрак в кафе гостиницы</w:t>
      </w:r>
    </w:p>
    <w:p w14:paraId="323046D8" w14:textId="668F6FAC" w:rsidR="004B0CD7" w:rsidRPr="006C39C5" w:rsidRDefault="004B0CD7" w:rsidP="004B0CD7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09:00</w:t>
      </w:r>
      <w:r w:rsidRPr="006C39C5">
        <w:rPr>
          <w:rFonts w:ascii="Arial" w:hAnsi="Arial" w:cs="Arial"/>
          <w:sz w:val="18"/>
          <w:szCs w:val="18"/>
        </w:rPr>
        <w:t xml:space="preserve"> Отправление. Переезд в Семенов. Путевая информация в автобусе.   </w:t>
      </w:r>
    </w:p>
    <w:p w14:paraId="011A90BC" w14:textId="77777777" w:rsidR="004B0CD7" w:rsidRPr="006C39C5" w:rsidRDefault="004B0CD7" w:rsidP="004B0CD7">
      <w:pPr>
        <w:rPr>
          <w:rFonts w:ascii="Arial" w:hAnsi="Arial" w:cs="Arial"/>
          <w:sz w:val="18"/>
          <w:szCs w:val="18"/>
        </w:rPr>
      </w:pPr>
      <w:r w:rsidRPr="003E1384">
        <w:rPr>
          <w:rFonts w:ascii="Arial" w:hAnsi="Arial" w:cs="Arial"/>
          <w:b/>
          <w:bCs/>
          <w:sz w:val="18"/>
          <w:szCs w:val="18"/>
        </w:rPr>
        <w:t>Экскурсия по фабрике «Хохломская роспись» с мастер-классом по росписи матрешки</w:t>
      </w:r>
      <w:r w:rsidRPr="006C39C5">
        <w:rPr>
          <w:rFonts w:ascii="Arial" w:hAnsi="Arial" w:cs="Arial"/>
          <w:sz w:val="18"/>
          <w:szCs w:val="18"/>
        </w:rPr>
        <w:t>. На фабрике Вы узнаете историю появления семеновской матрешки, познакомитесь с процессом производства различных изделий, расписанных хохломой, увидите самую большую коллекцию матрешек, в которую входят не только куклы традиционного дизайна, но и необычные разъемные игрушки, выполненные по индивидуальным заказам. Во время экскурсии Вы пройдете по цехам, где работают художницы и мужчины-токари, то есть можно увидеть весь процесс изготовления от вытачивания до росписи.</w:t>
      </w:r>
    </w:p>
    <w:p w14:paraId="732F1B9D" w14:textId="77777777" w:rsidR="004B0CD7" w:rsidRPr="006C39C5" w:rsidRDefault="004B0CD7" w:rsidP="004B0CD7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sz w:val="18"/>
          <w:szCs w:val="18"/>
        </w:rPr>
        <w:t xml:space="preserve">Обед в кафе города </w:t>
      </w:r>
    </w:p>
    <w:p w14:paraId="71435364" w14:textId="6B9BF964" w:rsidR="004B0CD7" w:rsidRPr="003E1384" w:rsidRDefault="004B0CD7" w:rsidP="004B0CD7">
      <w:pPr>
        <w:rPr>
          <w:rFonts w:ascii="Arial" w:hAnsi="Arial" w:cs="Arial"/>
          <w:b/>
          <w:bCs/>
          <w:sz w:val="18"/>
          <w:szCs w:val="18"/>
        </w:rPr>
      </w:pPr>
      <w:r w:rsidRPr="003E1384">
        <w:rPr>
          <w:rFonts w:ascii="Arial" w:hAnsi="Arial" w:cs="Arial"/>
          <w:b/>
          <w:bCs/>
          <w:sz w:val="18"/>
          <w:szCs w:val="18"/>
        </w:rPr>
        <w:t xml:space="preserve">Посещение музея </w:t>
      </w:r>
      <w:proofErr w:type="gramStart"/>
      <w:r w:rsidRPr="003E1384">
        <w:rPr>
          <w:rFonts w:ascii="Arial" w:hAnsi="Arial" w:cs="Arial"/>
          <w:b/>
          <w:bCs/>
          <w:sz w:val="18"/>
          <w:szCs w:val="18"/>
        </w:rPr>
        <w:t>народного  быта</w:t>
      </w:r>
      <w:proofErr w:type="gramEnd"/>
      <w:r w:rsidR="006E1C3B" w:rsidRPr="003E1384">
        <w:rPr>
          <w:rFonts w:ascii="Arial" w:hAnsi="Arial" w:cs="Arial"/>
          <w:b/>
          <w:bCs/>
          <w:sz w:val="18"/>
          <w:szCs w:val="18"/>
        </w:rPr>
        <w:t xml:space="preserve"> </w:t>
      </w:r>
      <w:r w:rsidRPr="003E1384">
        <w:rPr>
          <w:rFonts w:ascii="Arial" w:hAnsi="Arial" w:cs="Arial"/>
          <w:b/>
          <w:bCs/>
          <w:sz w:val="18"/>
          <w:szCs w:val="18"/>
        </w:rPr>
        <w:t xml:space="preserve">"Дом Семена Ложкаря". </w:t>
      </w:r>
    </w:p>
    <w:p w14:paraId="3EE3045C" w14:textId="77777777" w:rsidR="004B0CD7" w:rsidRPr="006C39C5" w:rsidRDefault="004B0CD7" w:rsidP="004B0CD7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sz w:val="18"/>
          <w:szCs w:val="18"/>
        </w:rPr>
        <w:t>Радушная хозяйка русского дома Семёновна, встретит дорогих гостей, расскажет о русских традициях и крестьянском быте, покажет, как пользовались ныне забытыми и вышедшими из широкого употребления вещами, а также предложит Вам попробовать сделать это самим!</w:t>
      </w:r>
    </w:p>
    <w:p w14:paraId="262B1FF4" w14:textId="77777777" w:rsidR="004B0CD7" w:rsidRPr="003E1384" w:rsidRDefault="004B0CD7" w:rsidP="004B0CD7">
      <w:pPr>
        <w:rPr>
          <w:rFonts w:ascii="Arial" w:hAnsi="Arial" w:cs="Arial"/>
          <w:b/>
          <w:bCs/>
          <w:sz w:val="18"/>
          <w:szCs w:val="18"/>
        </w:rPr>
      </w:pPr>
      <w:r w:rsidRPr="003E1384">
        <w:rPr>
          <w:rFonts w:ascii="Arial" w:hAnsi="Arial" w:cs="Arial"/>
          <w:b/>
          <w:bCs/>
          <w:sz w:val="18"/>
          <w:szCs w:val="18"/>
        </w:rPr>
        <w:t>Посещение Музейно-туристический центр «Золотая хохлома».</w:t>
      </w:r>
    </w:p>
    <w:p w14:paraId="00CF760B" w14:textId="3FBB42CC" w:rsidR="00EF0CD5" w:rsidRPr="006C39C5" w:rsidRDefault="004B0CD7" w:rsidP="004B0CD7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17:00</w:t>
      </w:r>
      <w:r w:rsidRPr="006C39C5">
        <w:rPr>
          <w:rFonts w:ascii="Arial" w:hAnsi="Arial" w:cs="Arial"/>
          <w:sz w:val="18"/>
          <w:szCs w:val="18"/>
        </w:rPr>
        <w:t xml:space="preserve"> ориентировочное прибытие в </w:t>
      </w:r>
      <w:proofErr w:type="spellStart"/>
      <w:r w:rsidRPr="006C39C5">
        <w:rPr>
          <w:rFonts w:ascii="Arial" w:hAnsi="Arial" w:cs="Arial"/>
          <w:sz w:val="18"/>
          <w:szCs w:val="18"/>
        </w:rPr>
        <w:t>г.Н.Новгород</w:t>
      </w:r>
      <w:proofErr w:type="spellEnd"/>
      <w:r w:rsidRPr="006C39C5">
        <w:rPr>
          <w:rFonts w:ascii="Arial" w:hAnsi="Arial" w:cs="Arial"/>
          <w:sz w:val="18"/>
          <w:szCs w:val="18"/>
        </w:rPr>
        <w:t>.</w:t>
      </w:r>
    </w:p>
    <w:p w14:paraId="74779A86" w14:textId="77777777" w:rsidR="004B0CD7" w:rsidRPr="006C39C5" w:rsidRDefault="004B0CD7" w:rsidP="004B0CD7">
      <w:pPr>
        <w:rPr>
          <w:rFonts w:ascii="Arial" w:hAnsi="Arial" w:cs="Arial"/>
          <w:sz w:val="18"/>
          <w:szCs w:val="18"/>
        </w:rPr>
      </w:pPr>
    </w:p>
    <w:p w14:paraId="74CEAF66" w14:textId="77777777" w:rsidR="0064779A" w:rsidRDefault="0064779A" w:rsidP="004B0CD7">
      <w:pPr>
        <w:rPr>
          <w:rFonts w:ascii="Arial" w:hAnsi="Arial" w:cs="Arial"/>
          <w:sz w:val="18"/>
          <w:szCs w:val="18"/>
        </w:rPr>
      </w:pPr>
    </w:p>
    <w:p w14:paraId="6C6CFE66" w14:textId="77777777" w:rsidR="000C5CEC" w:rsidRDefault="000C5CEC" w:rsidP="004B0CD7">
      <w:pPr>
        <w:rPr>
          <w:rFonts w:ascii="Arial" w:hAnsi="Arial" w:cs="Arial"/>
          <w:sz w:val="18"/>
          <w:szCs w:val="18"/>
        </w:rPr>
      </w:pPr>
    </w:p>
    <w:p w14:paraId="3ED190D1" w14:textId="77777777" w:rsidR="000C5CEC" w:rsidRDefault="000C5CEC" w:rsidP="004B0CD7">
      <w:pPr>
        <w:rPr>
          <w:rFonts w:ascii="Arial" w:hAnsi="Arial" w:cs="Arial"/>
          <w:sz w:val="18"/>
          <w:szCs w:val="18"/>
        </w:rPr>
      </w:pPr>
    </w:p>
    <w:p w14:paraId="7F66E2EB" w14:textId="77777777" w:rsidR="000C5CEC" w:rsidRDefault="000C5CEC" w:rsidP="004B0CD7">
      <w:pPr>
        <w:rPr>
          <w:rFonts w:ascii="Arial" w:hAnsi="Arial" w:cs="Arial"/>
          <w:sz w:val="18"/>
          <w:szCs w:val="18"/>
        </w:rPr>
      </w:pPr>
    </w:p>
    <w:p w14:paraId="3F04DFA1" w14:textId="77777777" w:rsidR="000C5CEC" w:rsidRDefault="000C5CEC" w:rsidP="004B0CD7">
      <w:pPr>
        <w:rPr>
          <w:rFonts w:ascii="Arial" w:hAnsi="Arial" w:cs="Arial"/>
          <w:sz w:val="18"/>
          <w:szCs w:val="18"/>
        </w:rPr>
      </w:pPr>
    </w:p>
    <w:p w14:paraId="685F7997" w14:textId="2B9337AA" w:rsidR="000C5CEC" w:rsidRPr="004B7C0B" w:rsidRDefault="004B7C0B" w:rsidP="004B0CD7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4B7C0B">
        <w:rPr>
          <w:rFonts w:ascii="Arial" w:hAnsi="Arial" w:cs="Arial"/>
          <w:b/>
          <w:bCs/>
          <w:sz w:val="18"/>
          <w:szCs w:val="18"/>
          <w:u w:val="single"/>
        </w:rPr>
        <w:t>-------------------------------------------------------------------------------------------------------------------</w:t>
      </w:r>
    </w:p>
    <w:p w14:paraId="436AB3C8" w14:textId="77777777" w:rsidR="006C39C5" w:rsidRDefault="006C39C5" w:rsidP="004B0CD7">
      <w:pPr>
        <w:rPr>
          <w:rFonts w:ascii="Arial" w:hAnsi="Arial" w:cs="Arial"/>
          <w:sz w:val="18"/>
          <w:szCs w:val="18"/>
        </w:rPr>
      </w:pPr>
    </w:p>
    <w:p w14:paraId="13F34F67" w14:textId="77777777" w:rsidR="006C39C5" w:rsidRPr="006C39C5" w:rsidRDefault="006C39C5" w:rsidP="004B0CD7">
      <w:pPr>
        <w:rPr>
          <w:rFonts w:ascii="Arial" w:hAnsi="Arial" w:cs="Arial"/>
          <w:sz w:val="18"/>
          <w:szCs w:val="18"/>
        </w:rPr>
      </w:pPr>
    </w:p>
    <w:p w14:paraId="1899FA51" w14:textId="0166C850" w:rsidR="00A4036D" w:rsidRPr="006C39C5" w:rsidRDefault="00A4036D" w:rsidP="004B0CD7">
      <w:pPr>
        <w:rPr>
          <w:rFonts w:ascii="Arial" w:hAnsi="Arial" w:cs="Arial"/>
          <w:sz w:val="18"/>
          <w:szCs w:val="18"/>
        </w:rPr>
      </w:pPr>
      <w:r w:rsidRPr="00A27AC4">
        <w:rPr>
          <w:rFonts w:ascii="Arial" w:hAnsi="Arial" w:cs="Arial"/>
          <w:b/>
          <w:bCs/>
          <w:sz w:val="24"/>
          <w:szCs w:val="24"/>
          <w:u w:val="single"/>
        </w:rPr>
        <w:t>5 день</w:t>
      </w:r>
      <w:r w:rsidRPr="006C39C5">
        <w:rPr>
          <w:rFonts w:ascii="Arial" w:hAnsi="Arial" w:cs="Arial"/>
          <w:sz w:val="18"/>
          <w:szCs w:val="18"/>
        </w:rPr>
        <w:t xml:space="preserve">: </w:t>
      </w:r>
      <w:r w:rsidRPr="00ED2212">
        <w:rPr>
          <w:rFonts w:ascii="Arial" w:hAnsi="Arial" w:cs="Arial"/>
          <w:b/>
          <w:bCs/>
        </w:rPr>
        <w:t>Нижний Новгород</w:t>
      </w:r>
      <w:r w:rsidRPr="00ED2212">
        <w:rPr>
          <w:rFonts w:ascii="Arial" w:hAnsi="Arial" w:cs="Arial"/>
        </w:rPr>
        <w:t xml:space="preserve"> </w:t>
      </w:r>
      <w:r w:rsidRPr="006C39C5">
        <w:rPr>
          <w:rFonts w:ascii="Arial" w:hAnsi="Arial" w:cs="Arial"/>
          <w:sz w:val="18"/>
          <w:szCs w:val="18"/>
        </w:rPr>
        <w:t xml:space="preserve">(работа транспорта и гида </w:t>
      </w:r>
      <w:r w:rsidR="00AE19F9" w:rsidRPr="00AE19F9">
        <w:rPr>
          <w:rFonts w:ascii="Arial" w:hAnsi="Arial" w:cs="Arial"/>
          <w:b/>
          <w:bCs/>
          <w:sz w:val="18"/>
          <w:szCs w:val="18"/>
        </w:rPr>
        <w:t>≈</w:t>
      </w:r>
      <w:r w:rsidR="00AE19F9">
        <w:rPr>
          <w:rFonts w:ascii="Arial" w:hAnsi="Arial" w:cs="Arial"/>
          <w:b/>
          <w:bCs/>
          <w:sz w:val="18"/>
          <w:szCs w:val="18"/>
        </w:rPr>
        <w:t xml:space="preserve"> </w:t>
      </w:r>
      <w:r w:rsidR="00BD47A9">
        <w:rPr>
          <w:rFonts w:ascii="Arial" w:hAnsi="Arial" w:cs="Arial"/>
          <w:sz w:val="18"/>
          <w:szCs w:val="18"/>
        </w:rPr>
        <w:t>4</w:t>
      </w:r>
      <w:r w:rsidRPr="006C39C5">
        <w:rPr>
          <w:rFonts w:ascii="Arial" w:hAnsi="Arial" w:cs="Arial"/>
          <w:sz w:val="18"/>
          <w:szCs w:val="18"/>
        </w:rPr>
        <w:t xml:space="preserve"> час</w:t>
      </w:r>
      <w:r w:rsidR="00BD47A9">
        <w:rPr>
          <w:rFonts w:ascii="Arial" w:hAnsi="Arial" w:cs="Arial"/>
          <w:sz w:val="18"/>
          <w:szCs w:val="18"/>
        </w:rPr>
        <w:t>а</w:t>
      </w:r>
      <w:r w:rsidRPr="006C39C5">
        <w:rPr>
          <w:rFonts w:ascii="Arial" w:hAnsi="Arial" w:cs="Arial"/>
          <w:sz w:val="18"/>
          <w:szCs w:val="18"/>
        </w:rPr>
        <w:t>)</w:t>
      </w:r>
    </w:p>
    <w:p w14:paraId="0C4AF8D0" w14:textId="77777777" w:rsidR="00A4036D" w:rsidRPr="006C39C5" w:rsidRDefault="00A4036D" w:rsidP="00A4036D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08:00</w:t>
      </w:r>
      <w:r w:rsidRPr="006C39C5">
        <w:rPr>
          <w:rFonts w:ascii="Arial" w:hAnsi="Arial" w:cs="Arial"/>
          <w:sz w:val="18"/>
          <w:szCs w:val="18"/>
        </w:rPr>
        <w:t xml:space="preserve"> Завтрак в кафе гостиницы</w:t>
      </w:r>
    </w:p>
    <w:p w14:paraId="1B5E50B5" w14:textId="26371AC2" w:rsidR="00A4036D" w:rsidRPr="006C39C5" w:rsidRDefault="00A4036D" w:rsidP="004B0CD7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09:00</w:t>
      </w:r>
      <w:r w:rsidRPr="006C39C5">
        <w:rPr>
          <w:rFonts w:ascii="Arial" w:hAnsi="Arial" w:cs="Arial"/>
          <w:sz w:val="18"/>
          <w:szCs w:val="18"/>
        </w:rPr>
        <w:t xml:space="preserve"> Сбор в холле гостиницы, освобождение номеров</w:t>
      </w:r>
    </w:p>
    <w:p w14:paraId="39BD8953" w14:textId="7736BA3B" w:rsidR="00C435C1" w:rsidRPr="006C39C5" w:rsidRDefault="00C435C1" w:rsidP="004B0CD7">
      <w:pPr>
        <w:rPr>
          <w:rFonts w:ascii="Arial" w:hAnsi="Arial" w:cs="Arial"/>
          <w:b/>
          <w:bCs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10:00</w:t>
      </w:r>
      <w:r w:rsidR="003F5DF2" w:rsidRPr="006C39C5">
        <w:rPr>
          <w:rFonts w:ascii="Arial" w:hAnsi="Arial" w:cs="Arial"/>
          <w:b/>
          <w:bCs/>
          <w:sz w:val="18"/>
          <w:szCs w:val="18"/>
        </w:rPr>
        <w:t xml:space="preserve"> Музей истории Горьковского автомобильного завода</w:t>
      </w:r>
      <w:r w:rsidR="003F5DF2" w:rsidRPr="006C39C5">
        <w:rPr>
          <w:rFonts w:ascii="Arial" w:hAnsi="Arial" w:cs="Arial"/>
          <w:sz w:val="18"/>
          <w:szCs w:val="18"/>
        </w:rPr>
        <w:t xml:space="preserve"> — корпоративный музей «Группы ГАЗ», крупнейшего автомобилестроительного холдинга России.</w:t>
      </w:r>
    </w:p>
    <w:p w14:paraId="0112FCE4" w14:textId="77777777" w:rsidR="004B0CD7" w:rsidRPr="006C39C5" w:rsidRDefault="004B0CD7" w:rsidP="004B0CD7">
      <w:pPr>
        <w:rPr>
          <w:rFonts w:ascii="Arial" w:hAnsi="Arial" w:cs="Arial"/>
          <w:sz w:val="18"/>
          <w:szCs w:val="18"/>
        </w:rPr>
      </w:pPr>
    </w:p>
    <w:p w14:paraId="031A7012" w14:textId="2AAEEA1E" w:rsidR="00086E21" w:rsidRPr="006C39C5" w:rsidRDefault="00C61074" w:rsidP="00086E21">
      <w:pPr>
        <w:rPr>
          <w:rFonts w:ascii="Arial" w:hAnsi="Arial" w:cs="Arial"/>
          <w:sz w:val="18"/>
          <w:szCs w:val="18"/>
        </w:rPr>
      </w:pPr>
      <w:r w:rsidRPr="006C39C5">
        <w:rPr>
          <w:rFonts w:ascii="Arial" w:hAnsi="Arial" w:cs="Arial"/>
          <w:b/>
          <w:bCs/>
          <w:sz w:val="18"/>
          <w:szCs w:val="18"/>
        </w:rPr>
        <w:t>11:00</w:t>
      </w:r>
      <w:r w:rsidRPr="006C39C5">
        <w:rPr>
          <w:rFonts w:ascii="Arial" w:hAnsi="Arial" w:cs="Arial"/>
          <w:sz w:val="18"/>
          <w:szCs w:val="18"/>
        </w:rPr>
        <w:t xml:space="preserve"> </w:t>
      </w:r>
      <w:r w:rsidR="00086E21" w:rsidRPr="006C39C5">
        <w:rPr>
          <w:rFonts w:ascii="Arial" w:hAnsi="Arial" w:cs="Arial"/>
          <w:sz w:val="18"/>
          <w:szCs w:val="18"/>
        </w:rPr>
        <w:t xml:space="preserve">Отъезд </w:t>
      </w:r>
    </w:p>
    <w:p w14:paraId="624151A4" w14:textId="36B52B8B" w:rsidR="00086E21" w:rsidRDefault="00F72DD8" w:rsidP="00086E2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---------------------------------------------------------------------------------------</w:t>
      </w:r>
    </w:p>
    <w:p w14:paraId="0C8DECB4" w14:textId="2AF3CD3C" w:rsidR="008F0F3B" w:rsidRDefault="008F0F3B" w:rsidP="00FD0B56">
      <w:pPr>
        <w:rPr>
          <w:rFonts w:ascii="Arial" w:hAnsi="Arial" w:cs="Arial"/>
          <w:sz w:val="32"/>
        </w:rPr>
      </w:pPr>
    </w:p>
    <w:tbl>
      <w:tblPr>
        <w:tblW w:w="8600" w:type="dxa"/>
        <w:tblInd w:w="113" w:type="dxa"/>
        <w:tblLook w:val="04A0" w:firstRow="1" w:lastRow="0" w:firstColumn="1" w:lastColumn="0" w:noHBand="0" w:noVBand="1"/>
      </w:tblPr>
      <w:tblGrid>
        <w:gridCol w:w="1640"/>
        <w:gridCol w:w="1097"/>
        <w:gridCol w:w="1119"/>
        <w:gridCol w:w="1514"/>
        <w:gridCol w:w="1297"/>
        <w:gridCol w:w="959"/>
        <w:gridCol w:w="974"/>
      </w:tblGrid>
      <w:tr w:rsidR="00D6730A" w:rsidRPr="00D6730A" w14:paraId="60C4A9BD" w14:textId="77777777" w:rsidTr="00D6730A">
        <w:trPr>
          <w:trHeight w:val="492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3F39" w14:textId="77777777" w:rsidR="00D6730A" w:rsidRPr="00D6730A" w:rsidRDefault="00D6730A" w:rsidP="00D673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73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3F04272D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группа 15 плюс 1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1D5FCF67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группа 20 плюс 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7FA46507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группа 30 плюс 3</w:t>
            </w:r>
          </w:p>
        </w:tc>
      </w:tr>
      <w:tr w:rsidR="00D6730A" w:rsidRPr="00D6730A" w14:paraId="0A2F1B57" w14:textId="77777777" w:rsidTr="00D6730A">
        <w:trPr>
          <w:trHeight w:val="49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9C96" w14:textId="77777777" w:rsidR="00D6730A" w:rsidRPr="00D6730A" w:rsidRDefault="00D6730A" w:rsidP="00D673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730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9741A08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Детский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6178257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взрослый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EF030D9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F8EEE97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взрослый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963F710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Детский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B0A0358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взрослый</w:t>
            </w:r>
          </w:p>
        </w:tc>
      </w:tr>
      <w:tr w:rsidR="00D6730A" w:rsidRPr="00D6730A" w14:paraId="0E1CF143" w14:textId="77777777" w:rsidTr="00D6730A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A050" w14:textId="694711A2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Гостиница Волна 4</w:t>
            </w:r>
            <w:r w:rsidR="00C459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F062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B8D8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F6C1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4479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A142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4FDE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30200</w:t>
            </w:r>
          </w:p>
        </w:tc>
      </w:tr>
      <w:tr w:rsidR="00D6730A" w:rsidRPr="00D6730A" w14:paraId="703D9650" w14:textId="77777777" w:rsidTr="00D6730A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4340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Отель </w:t>
            </w:r>
            <w:proofErr w:type="spellStart"/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Reddy</w:t>
            </w:r>
            <w:proofErr w:type="spellEnd"/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3*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B2AA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D104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5534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820F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4EF1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570D" w14:textId="77777777" w:rsidR="00D6730A" w:rsidRPr="00D6730A" w:rsidRDefault="00D6730A" w:rsidP="00D673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6730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32800</w:t>
            </w:r>
          </w:p>
        </w:tc>
      </w:tr>
    </w:tbl>
    <w:p w14:paraId="5B7A08E6" w14:textId="63459037" w:rsidR="0030476E" w:rsidRDefault="0030476E" w:rsidP="00892816">
      <w:pPr>
        <w:rPr>
          <w:rFonts w:ascii="Arial" w:hAnsi="Arial" w:cs="Arial"/>
          <w:sz w:val="32"/>
        </w:rPr>
      </w:pPr>
    </w:p>
    <w:p w14:paraId="08C43F84" w14:textId="05606B84" w:rsidR="009D1BC5" w:rsidRPr="009D1BC5" w:rsidRDefault="009D1BC5" w:rsidP="009D1BC5">
      <w:pPr>
        <w:pStyle w:val="ad"/>
        <w:spacing w:line="276" w:lineRule="auto"/>
        <w:rPr>
          <w:sz w:val="18"/>
          <w:szCs w:val="18"/>
          <w:u w:val="single"/>
        </w:rPr>
      </w:pPr>
      <w:r w:rsidRPr="009D1BC5">
        <w:rPr>
          <w:sz w:val="18"/>
          <w:szCs w:val="18"/>
          <w:u w:val="single"/>
        </w:rPr>
        <w:t xml:space="preserve">В стоимость входит: </w:t>
      </w:r>
      <w:r w:rsidRPr="009D1BC5">
        <w:rPr>
          <w:sz w:val="18"/>
          <w:szCs w:val="18"/>
        </w:rPr>
        <w:t>-транспортное обслуживание- проживание в гостинице, - питание по программе (</w:t>
      </w:r>
      <w:r>
        <w:rPr>
          <w:sz w:val="18"/>
          <w:szCs w:val="18"/>
        </w:rPr>
        <w:t>5</w:t>
      </w:r>
      <w:r w:rsidRPr="009D1BC5">
        <w:rPr>
          <w:sz w:val="18"/>
          <w:szCs w:val="18"/>
        </w:rPr>
        <w:t xml:space="preserve"> завтрак</w:t>
      </w:r>
      <w:r>
        <w:rPr>
          <w:sz w:val="18"/>
          <w:szCs w:val="18"/>
        </w:rPr>
        <w:t>ов</w:t>
      </w:r>
      <w:r w:rsidRPr="009D1BC5">
        <w:rPr>
          <w:sz w:val="18"/>
          <w:szCs w:val="18"/>
        </w:rPr>
        <w:t>,</w:t>
      </w:r>
      <w:r>
        <w:rPr>
          <w:sz w:val="18"/>
          <w:szCs w:val="18"/>
        </w:rPr>
        <w:t xml:space="preserve"> 4</w:t>
      </w:r>
      <w:r w:rsidRPr="009D1BC5">
        <w:rPr>
          <w:sz w:val="18"/>
          <w:szCs w:val="18"/>
        </w:rPr>
        <w:t xml:space="preserve"> </w:t>
      </w:r>
      <w:proofErr w:type="gramStart"/>
      <w:r w:rsidRPr="009D1BC5">
        <w:rPr>
          <w:sz w:val="18"/>
          <w:szCs w:val="18"/>
        </w:rPr>
        <w:t>обеда)  -</w:t>
      </w:r>
      <w:proofErr w:type="gramEnd"/>
      <w:r w:rsidRPr="009D1BC5">
        <w:rPr>
          <w:sz w:val="18"/>
          <w:szCs w:val="18"/>
        </w:rPr>
        <w:t>экскурсионное обслуживание по программе, -входные билеты, -услуги гида.</w:t>
      </w:r>
      <w:r w:rsidRPr="009D1BC5">
        <w:rPr>
          <w:b/>
          <w:bCs/>
          <w:sz w:val="20"/>
          <w:szCs w:val="20"/>
        </w:rPr>
        <w:t xml:space="preserve"> </w:t>
      </w:r>
      <w:r w:rsidR="00E91701" w:rsidRPr="00E91701">
        <w:rPr>
          <w:sz w:val="18"/>
          <w:szCs w:val="18"/>
        </w:rPr>
        <w:t>Страховка от ДТП.</w:t>
      </w:r>
    </w:p>
    <w:p w14:paraId="204B6DE9" w14:textId="77777777" w:rsidR="009D1BC5" w:rsidRDefault="009D1BC5" w:rsidP="00892816">
      <w:pPr>
        <w:rPr>
          <w:rFonts w:ascii="Arial" w:hAnsi="Arial" w:cs="Arial"/>
          <w:sz w:val="32"/>
        </w:rPr>
      </w:pPr>
    </w:p>
    <w:p w14:paraId="45B4BC20" w14:textId="1715D622" w:rsidR="007A2CAF" w:rsidRPr="00756200" w:rsidRDefault="007A2CAF" w:rsidP="00892816">
      <w:pPr>
        <w:rPr>
          <w:rFonts w:ascii="Arial" w:hAnsi="Arial" w:cs="Arial"/>
          <w:sz w:val="32"/>
        </w:rPr>
      </w:pPr>
      <w:r w:rsidRPr="007A2CAF">
        <w:rPr>
          <w:rFonts w:ascii="Arial" w:hAnsi="Arial" w:cs="Arial"/>
          <w:sz w:val="18"/>
          <w:szCs w:val="10"/>
        </w:rPr>
        <w:t>Комиссия агентствам 10%</w:t>
      </w:r>
    </w:p>
    <w:sectPr w:rsidR="007A2CAF" w:rsidRPr="00756200" w:rsidSect="006C1F1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8C36" w14:textId="77777777" w:rsidR="00F46DEC" w:rsidRDefault="00F46DEC" w:rsidP="001B2C5E">
      <w:r>
        <w:separator/>
      </w:r>
    </w:p>
  </w:endnote>
  <w:endnote w:type="continuationSeparator" w:id="0">
    <w:p w14:paraId="4E9A4B5C" w14:textId="77777777" w:rsidR="00F46DEC" w:rsidRDefault="00F46DEC" w:rsidP="001B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14DF" w14:textId="77777777" w:rsidR="00F46DEC" w:rsidRDefault="00F46DEC" w:rsidP="001B2C5E">
      <w:r>
        <w:separator/>
      </w:r>
    </w:p>
  </w:footnote>
  <w:footnote w:type="continuationSeparator" w:id="0">
    <w:p w14:paraId="6C9957EF" w14:textId="77777777" w:rsidR="00F46DEC" w:rsidRDefault="00F46DEC" w:rsidP="001B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7A3D"/>
    <w:multiLevelType w:val="hybridMultilevel"/>
    <w:tmpl w:val="17962722"/>
    <w:lvl w:ilvl="0" w:tplc="C79C4D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4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D68"/>
    <w:rsid w:val="00002AE0"/>
    <w:rsid w:val="00003B08"/>
    <w:rsid w:val="00027DCE"/>
    <w:rsid w:val="00032AF7"/>
    <w:rsid w:val="00047E0D"/>
    <w:rsid w:val="0006047C"/>
    <w:rsid w:val="0006187D"/>
    <w:rsid w:val="00086E21"/>
    <w:rsid w:val="000951DB"/>
    <w:rsid w:val="000A7077"/>
    <w:rsid w:val="000C23C1"/>
    <w:rsid w:val="000C5CEC"/>
    <w:rsid w:val="000D5894"/>
    <w:rsid w:val="000E0128"/>
    <w:rsid w:val="000E36C4"/>
    <w:rsid w:val="000E3ABC"/>
    <w:rsid w:val="000F289C"/>
    <w:rsid w:val="000F62D7"/>
    <w:rsid w:val="00100880"/>
    <w:rsid w:val="0011488D"/>
    <w:rsid w:val="001156FF"/>
    <w:rsid w:val="00124C19"/>
    <w:rsid w:val="0013461F"/>
    <w:rsid w:val="00146722"/>
    <w:rsid w:val="001B17FA"/>
    <w:rsid w:val="001B2C5E"/>
    <w:rsid w:val="001C55AB"/>
    <w:rsid w:val="001D3A10"/>
    <w:rsid w:val="001F1EF1"/>
    <w:rsid w:val="001F67A3"/>
    <w:rsid w:val="0020409C"/>
    <w:rsid w:val="002143D5"/>
    <w:rsid w:val="00214572"/>
    <w:rsid w:val="00217D09"/>
    <w:rsid w:val="00231F35"/>
    <w:rsid w:val="002354C8"/>
    <w:rsid w:val="002356E0"/>
    <w:rsid w:val="002439AE"/>
    <w:rsid w:val="00246C7A"/>
    <w:rsid w:val="00260328"/>
    <w:rsid w:val="00262882"/>
    <w:rsid w:val="0027032E"/>
    <w:rsid w:val="00283CD6"/>
    <w:rsid w:val="002B3C30"/>
    <w:rsid w:val="002C063E"/>
    <w:rsid w:val="002D2508"/>
    <w:rsid w:val="002E6CCB"/>
    <w:rsid w:val="002F2CE3"/>
    <w:rsid w:val="002F3B22"/>
    <w:rsid w:val="002F61B9"/>
    <w:rsid w:val="0030476E"/>
    <w:rsid w:val="00316FC5"/>
    <w:rsid w:val="00327BAA"/>
    <w:rsid w:val="00335A67"/>
    <w:rsid w:val="00335E3C"/>
    <w:rsid w:val="00353A5C"/>
    <w:rsid w:val="003556B4"/>
    <w:rsid w:val="00363434"/>
    <w:rsid w:val="003673DF"/>
    <w:rsid w:val="00371DEC"/>
    <w:rsid w:val="0039328C"/>
    <w:rsid w:val="003A1EA8"/>
    <w:rsid w:val="003A5055"/>
    <w:rsid w:val="003B7096"/>
    <w:rsid w:val="003D3A01"/>
    <w:rsid w:val="003D4B17"/>
    <w:rsid w:val="003E1384"/>
    <w:rsid w:val="003E6BD0"/>
    <w:rsid w:val="003F5DF2"/>
    <w:rsid w:val="004062C5"/>
    <w:rsid w:val="004219B1"/>
    <w:rsid w:val="00434982"/>
    <w:rsid w:val="0044039E"/>
    <w:rsid w:val="00441C63"/>
    <w:rsid w:val="004524F7"/>
    <w:rsid w:val="004547CB"/>
    <w:rsid w:val="00462DB1"/>
    <w:rsid w:val="004655EB"/>
    <w:rsid w:val="004729B3"/>
    <w:rsid w:val="00475857"/>
    <w:rsid w:val="004A083A"/>
    <w:rsid w:val="004A5277"/>
    <w:rsid w:val="004B0CD7"/>
    <w:rsid w:val="004B4BD6"/>
    <w:rsid w:val="004B62C3"/>
    <w:rsid w:val="004B7C0B"/>
    <w:rsid w:val="004E101A"/>
    <w:rsid w:val="004E4EDB"/>
    <w:rsid w:val="00525917"/>
    <w:rsid w:val="0053097E"/>
    <w:rsid w:val="00552D55"/>
    <w:rsid w:val="00552EA5"/>
    <w:rsid w:val="005573EB"/>
    <w:rsid w:val="005673CF"/>
    <w:rsid w:val="005738CA"/>
    <w:rsid w:val="005836F6"/>
    <w:rsid w:val="0059162A"/>
    <w:rsid w:val="00595046"/>
    <w:rsid w:val="005A448A"/>
    <w:rsid w:val="005B369D"/>
    <w:rsid w:val="005C1892"/>
    <w:rsid w:val="005E10DD"/>
    <w:rsid w:val="006010D1"/>
    <w:rsid w:val="00620681"/>
    <w:rsid w:val="00623135"/>
    <w:rsid w:val="00631929"/>
    <w:rsid w:val="00632E4D"/>
    <w:rsid w:val="00633084"/>
    <w:rsid w:val="00645761"/>
    <w:rsid w:val="006470A1"/>
    <w:rsid w:val="0064779A"/>
    <w:rsid w:val="00654FF7"/>
    <w:rsid w:val="00661DFD"/>
    <w:rsid w:val="00673F6C"/>
    <w:rsid w:val="006775EA"/>
    <w:rsid w:val="006863C8"/>
    <w:rsid w:val="006B0203"/>
    <w:rsid w:val="006C2075"/>
    <w:rsid w:val="006C3717"/>
    <w:rsid w:val="006C39C5"/>
    <w:rsid w:val="006D6A18"/>
    <w:rsid w:val="006E0B08"/>
    <w:rsid w:val="006E1C3B"/>
    <w:rsid w:val="006E2036"/>
    <w:rsid w:val="006E62A9"/>
    <w:rsid w:val="006F5251"/>
    <w:rsid w:val="006F7781"/>
    <w:rsid w:val="00707A80"/>
    <w:rsid w:val="007222ED"/>
    <w:rsid w:val="0072770A"/>
    <w:rsid w:val="0074707A"/>
    <w:rsid w:val="00756200"/>
    <w:rsid w:val="00766A0A"/>
    <w:rsid w:val="007A27AB"/>
    <w:rsid w:val="007A2CAF"/>
    <w:rsid w:val="007B7B99"/>
    <w:rsid w:val="007E2011"/>
    <w:rsid w:val="007F419B"/>
    <w:rsid w:val="007F58E6"/>
    <w:rsid w:val="00810587"/>
    <w:rsid w:val="0081119F"/>
    <w:rsid w:val="00817351"/>
    <w:rsid w:val="00817878"/>
    <w:rsid w:val="00835317"/>
    <w:rsid w:val="00854FB1"/>
    <w:rsid w:val="0086584E"/>
    <w:rsid w:val="00885594"/>
    <w:rsid w:val="00892816"/>
    <w:rsid w:val="008A55A9"/>
    <w:rsid w:val="008B1039"/>
    <w:rsid w:val="008C439E"/>
    <w:rsid w:val="008E1140"/>
    <w:rsid w:val="008F0F3B"/>
    <w:rsid w:val="00902069"/>
    <w:rsid w:val="00907D46"/>
    <w:rsid w:val="0092762D"/>
    <w:rsid w:val="00933D0F"/>
    <w:rsid w:val="00935D41"/>
    <w:rsid w:val="009718F9"/>
    <w:rsid w:val="009737D7"/>
    <w:rsid w:val="009811F2"/>
    <w:rsid w:val="00984163"/>
    <w:rsid w:val="009849A2"/>
    <w:rsid w:val="009913DD"/>
    <w:rsid w:val="009923DC"/>
    <w:rsid w:val="009A37A6"/>
    <w:rsid w:val="009C144C"/>
    <w:rsid w:val="009C1DD7"/>
    <w:rsid w:val="009D1BC5"/>
    <w:rsid w:val="009E5AE9"/>
    <w:rsid w:val="009F74CD"/>
    <w:rsid w:val="00A050F3"/>
    <w:rsid w:val="00A11CC4"/>
    <w:rsid w:val="00A17907"/>
    <w:rsid w:val="00A27AC4"/>
    <w:rsid w:val="00A32517"/>
    <w:rsid w:val="00A3285A"/>
    <w:rsid w:val="00A4036D"/>
    <w:rsid w:val="00A46F08"/>
    <w:rsid w:val="00A5180B"/>
    <w:rsid w:val="00A51DFF"/>
    <w:rsid w:val="00A53A3D"/>
    <w:rsid w:val="00A719B2"/>
    <w:rsid w:val="00A73C5A"/>
    <w:rsid w:val="00AA7B11"/>
    <w:rsid w:val="00AB16E4"/>
    <w:rsid w:val="00AC3EEB"/>
    <w:rsid w:val="00AD0A1B"/>
    <w:rsid w:val="00AD3A67"/>
    <w:rsid w:val="00AD6F24"/>
    <w:rsid w:val="00AD7D50"/>
    <w:rsid w:val="00AE19F9"/>
    <w:rsid w:val="00B04028"/>
    <w:rsid w:val="00B23B3F"/>
    <w:rsid w:val="00B25E8F"/>
    <w:rsid w:val="00B45FAF"/>
    <w:rsid w:val="00B60276"/>
    <w:rsid w:val="00B611E6"/>
    <w:rsid w:val="00B739BE"/>
    <w:rsid w:val="00B84A50"/>
    <w:rsid w:val="00B9048E"/>
    <w:rsid w:val="00B91E0B"/>
    <w:rsid w:val="00BA3D93"/>
    <w:rsid w:val="00BD47A9"/>
    <w:rsid w:val="00BE2B1A"/>
    <w:rsid w:val="00BE330C"/>
    <w:rsid w:val="00BE6945"/>
    <w:rsid w:val="00C0509B"/>
    <w:rsid w:val="00C25292"/>
    <w:rsid w:val="00C37144"/>
    <w:rsid w:val="00C435C1"/>
    <w:rsid w:val="00C459C0"/>
    <w:rsid w:val="00C528F8"/>
    <w:rsid w:val="00C61074"/>
    <w:rsid w:val="00C626BA"/>
    <w:rsid w:val="00CA401B"/>
    <w:rsid w:val="00CA4BE0"/>
    <w:rsid w:val="00CB0737"/>
    <w:rsid w:val="00CB7E4E"/>
    <w:rsid w:val="00CC32DD"/>
    <w:rsid w:val="00CD431E"/>
    <w:rsid w:val="00D0188D"/>
    <w:rsid w:val="00D01AE7"/>
    <w:rsid w:val="00D06D06"/>
    <w:rsid w:val="00D102C8"/>
    <w:rsid w:val="00D10E2D"/>
    <w:rsid w:val="00D21EBD"/>
    <w:rsid w:val="00D25A52"/>
    <w:rsid w:val="00D25EC8"/>
    <w:rsid w:val="00D27DF8"/>
    <w:rsid w:val="00D543E6"/>
    <w:rsid w:val="00D56502"/>
    <w:rsid w:val="00D63B73"/>
    <w:rsid w:val="00D6730A"/>
    <w:rsid w:val="00D80F9D"/>
    <w:rsid w:val="00D829F1"/>
    <w:rsid w:val="00DA5D40"/>
    <w:rsid w:val="00DB4C62"/>
    <w:rsid w:val="00DC692B"/>
    <w:rsid w:val="00DC76B1"/>
    <w:rsid w:val="00DE27A5"/>
    <w:rsid w:val="00DE2FAF"/>
    <w:rsid w:val="00E00377"/>
    <w:rsid w:val="00E21A9C"/>
    <w:rsid w:val="00E23BA2"/>
    <w:rsid w:val="00E24443"/>
    <w:rsid w:val="00E24C4F"/>
    <w:rsid w:val="00E324FB"/>
    <w:rsid w:val="00E33BDA"/>
    <w:rsid w:val="00E33CCC"/>
    <w:rsid w:val="00E36668"/>
    <w:rsid w:val="00E465F1"/>
    <w:rsid w:val="00E50E9A"/>
    <w:rsid w:val="00E62F0C"/>
    <w:rsid w:val="00E7206F"/>
    <w:rsid w:val="00E74FC6"/>
    <w:rsid w:val="00E77DBF"/>
    <w:rsid w:val="00E9012F"/>
    <w:rsid w:val="00E91701"/>
    <w:rsid w:val="00E93DDF"/>
    <w:rsid w:val="00E968B8"/>
    <w:rsid w:val="00E97223"/>
    <w:rsid w:val="00EA3CDB"/>
    <w:rsid w:val="00EB39C9"/>
    <w:rsid w:val="00EB3BD9"/>
    <w:rsid w:val="00ED09A6"/>
    <w:rsid w:val="00ED2212"/>
    <w:rsid w:val="00EF0CD5"/>
    <w:rsid w:val="00EF1064"/>
    <w:rsid w:val="00EF78F3"/>
    <w:rsid w:val="00F0038B"/>
    <w:rsid w:val="00F22A25"/>
    <w:rsid w:val="00F36CD1"/>
    <w:rsid w:val="00F406FE"/>
    <w:rsid w:val="00F4413D"/>
    <w:rsid w:val="00F46DEC"/>
    <w:rsid w:val="00F53D68"/>
    <w:rsid w:val="00F72DD8"/>
    <w:rsid w:val="00FB0190"/>
    <w:rsid w:val="00FC7F3E"/>
    <w:rsid w:val="00FD0B56"/>
    <w:rsid w:val="00FD631B"/>
    <w:rsid w:val="00FE08FB"/>
    <w:rsid w:val="00FF3497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0607"/>
  <w15:docId w15:val="{921D9ECB-A30B-47CC-852D-400A19C5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D7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10D1"/>
    <w:rPr>
      <w:b/>
      <w:bCs/>
    </w:rPr>
  </w:style>
  <w:style w:type="paragraph" w:styleId="a4">
    <w:name w:val="Normal (Web)"/>
    <w:basedOn w:val="a"/>
    <w:link w:val="a5"/>
    <w:rsid w:val="006010D1"/>
    <w:pPr>
      <w:suppressAutoHyphens/>
      <w:spacing w:before="100" w:after="100"/>
    </w:pPr>
    <w:rPr>
      <w:sz w:val="24"/>
      <w:szCs w:val="24"/>
      <w:lang w:eastAsia="zh-CN"/>
    </w:rPr>
  </w:style>
  <w:style w:type="character" w:styleId="a6">
    <w:name w:val="Emphasis"/>
    <w:qFormat/>
    <w:rsid w:val="006010D1"/>
    <w:rPr>
      <w:i/>
      <w:iCs/>
    </w:rPr>
  </w:style>
  <w:style w:type="character" w:customStyle="1" w:styleId="a5">
    <w:name w:val="Обычный (Интернет) Знак"/>
    <w:link w:val="a4"/>
    <w:rsid w:val="006010D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1B2C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2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B2C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2C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A53A3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D6A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D7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 Spacing"/>
    <w:uiPriority w:val="1"/>
    <w:qFormat/>
    <w:rsid w:val="009D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229</cp:revision>
  <dcterms:created xsi:type="dcterms:W3CDTF">2015-04-30T14:32:00Z</dcterms:created>
  <dcterms:modified xsi:type="dcterms:W3CDTF">2026-02-27T14:54:00Z</dcterms:modified>
</cp:coreProperties>
</file>